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48" w:rsidRPr="00C94418" w:rsidRDefault="00C04948" w:rsidP="00C04948">
      <w:pPr>
        <w:widowControl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C9441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グローバル人材育成特別コース　</w:t>
      </w:r>
    </w:p>
    <w:p w:rsidR="00C04948" w:rsidRPr="003F36D0" w:rsidRDefault="00C04948" w:rsidP="00C04948">
      <w:pPr>
        <w:widowControl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C9441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『グローバルフィールドスタディ』単位認定申請書</w:t>
      </w:r>
    </w:p>
    <w:p w:rsidR="00C04948" w:rsidRPr="003F36D0" w:rsidRDefault="00C04948" w:rsidP="00C04948">
      <w:pPr>
        <w:widowControl/>
        <w:jc w:val="center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:rsidR="00C04948" w:rsidRPr="003F36D0" w:rsidRDefault="00C04948" w:rsidP="00C04948">
      <w:pPr>
        <w:widowControl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3F36D0">
        <w:rPr>
          <w:rFonts w:ascii="ＭＳ ゴシック" w:eastAsia="ＭＳ ゴシック" w:hAnsi="ＭＳ ゴシック" w:cs="Times New Roman"/>
          <w:kern w:val="0"/>
          <w:sz w:val="20"/>
          <w:szCs w:val="20"/>
        </w:rPr>
        <w:t xml:space="preserve">　　年　　月　　日</w:t>
      </w:r>
    </w:p>
    <w:p w:rsidR="00C04948" w:rsidRPr="003F36D0" w:rsidRDefault="00C04948" w:rsidP="00C04948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3F36D0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岡山大学グローバル人材育成院</w:t>
      </w:r>
      <w:r w:rsidRPr="003F36D0">
        <w:rPr>
          <w:rFonts w:ascii="ＭＳ ゴシック" w:eastAsia="ＭＳ ゴシック" w:hAnsi="ＭＳ ゴシック" w:cs="Times New Roman"/>
          <w:kern w:val="0"/>
          <w:sz w:val="20"/>
          <w:szCs w:val="20"/>
        </w:rPr>
        <w:t>長　殿</w:t>
      </w:r>
      <w:r w:rsidRPr="003F36D0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　</w:t>
      </w:r>
    </w:p>
    <w:p w:rsidR="00C04948" w:rsidRPr="003F36D0" w:rsidRDefault="00C04948" w:rsidP="00C04948">
      <w:pPr>
        <w:widowControl/>
        <w:wordWrap w:val="0"/>
        <w:ind w:right="100" w:firstLineChars="100" w:firstLine="200"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  <w:lang w:eastAsia="zh-CN"/>
        </w:rPr>
      </w:pPr>
      <w:r w:rsidRPr="003F36D0">
        <w:rPr>
          <w:rFonts w:ascii="ＭＳ ゴシック" w:eastAsia="ＭＳ ゴシック" w:hAnsi="ＭＳ ゴシック" w:cs="Times New Roman" w:hint="eastAsia"/>
          <w:kern w:val="0"/>
          <w:sz w:val="20"/>
          <w:szCs w:val="20"/>
          <w:lang w:eastAsia="zh-CN"/>
        </w:rPr>
        <w:t>学生番号</w:t>
      </w:r>
      <w:r w:rsidRPr="003F36D0">
        <w:rPr>
          <w:rFonts w:ascii="ＭＳ ゴシック" w:eastAsia="ＭＳ ゴシック" w:hAnsi="ＭＳ ゴシック" w:cs="Times New Roman"/>
          <w:kern w:val="0"/>
          <w:sz w:val="20"/>
          <w:szCs w:val="20"/>
          <w:lang w:eastAsia="zh-CN"/>
        </w:rPr>
        <w:t>：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lang w:eastAsia="zh-CN"/>
        </w:rPr>
        <w:t xml:space="preserve">　　　　　　 　　　　</w:t>
      </w:r>
    </w:p>
    <w:p w:rsidR="00C04948" w:rsidRPr="003F36D0" w:rsidRDefault="00C04948" w:rsidP="00C04948">
      <w:pPr>
        <w:widowControl/>
        <w:wordWrap w:val="0"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3F36D0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学部・</w:t>
      </w:r>
      <w:r w:rsidRPr="003F36D0">
        <w:rPr>
          <w:rFonts w:ascii="ＭＳ ゴシック" w:eastAsia="ＭＳ ゴシック" w:hAnsi="ＭＳ ゴシック" w:cs="Times New Roman"/>
          <w:kern w:val="0"/>
          <w:sz w:val="20"/>
          <w:szCs w:val="20"/>
        </w:rPr>
        <w:t>学科：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　　　　　　　　　　　</w:t>
      </w:r>
    </w:p>
    <w:p w:rsidR="00C04948" w:rsidRDefault="00C04948" w:rsidP="00C04948">
      <w:pPr>
        <w:widowControl/>
        <w:wordWrap w:val="0"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氏　　　名</w:t>
      </w:r>
      <w:r w:rsidRPr="003F36D0">
        <w:rPr>
          <w:rFonts w:ascii="ＭＳ ゴシック" w:eastAsia="ＭＳ ゴシック" w:hAnsi="ＭＳ ゴシック" w:cs="Times New Roman"/>
          <w:kern w:val="0"/>
          <w:sz w:val="20"/>
          <w:szCs w:val="20"/>
        </w:rPr>
        <w:t>：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　　　　　　　　　　　</w:t>
      </w:r>
    </w:p>
    <w:p w:rsidR="00C04948" w:rsidRDefault="00C04948" w:rsidP="00C04948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以下のとおり，グローバル人材育成特別コース海外派遣の要件（２０日以上または８０時間以上）を満たしました</w:t>
      </w:r>
    </w:p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ので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 w:rsidRPr="00B8708C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グローバルフィールドスタディ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（１単位）</w:t>
      </w:r>
      <w:r w:rsidRPr="00B8708C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の単位認定を希望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いたします。</w:t>
      </w:r>
    </w:p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B8708C">
        <w:rPr>
          <w:rFonts w:ascii="ＭＳ ゴシック" w:eastAsia="ＭＳ ゴシック" w:hAnsi="ＭＳ ゴシック" w:cs="Times New Roman"/>
          <w:kern w:val="0"/>
          <w:sz w:val="20"/>
          <w:szCs w:val="20"/>
        </w:rPr>
        <w:t>活動レポートを添付し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 w:rsidRPr="00B8708C">
        <w:rPr>
          <w:rFonts w:ascii="ＭＳ ゴシック" w:eastAsia="ＭＳ ゴシック" w:hAnsi="ＭＳ ゴシック" w:cs="Times New Roman"/>
          <w:kern w:val="0"/>
          <w:sz w:val="20"/>
          <w:szCs w:val="20"/>
        </w:rPr>
        <w:t>ここに申請いたします。</w:t>
      </w:r>
    </w:p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:rsidR="00C04948" w:rsidRPr="00002BE2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02BE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海外派遣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99"/>
        <w:gridCol w:w="4030"/>
        <w:gridCol w:w="1066"/>
        <w:gridCol w:w="1061"/>
      </w:tblGrid>
      <w:tr w:rsidR="00C04948" w:rsidTr="005F2CBF">
        <w:trPr>
          <w:trHeight w:val="589"/>
        </w:trPr>
        <w:tc>
          <w:tcPr>
            <w:tcW w:w="4299" w:type="dxa"/>
            <w:shd w:val="clear" w:color="auto" w:fill="D9D9D9" w:themeFill="background1" w:themeFillShade="D9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プログラム名 / 科目名　※</w:t>
            </w:r>
          </w:p>
        </w:tc>
        <w:tc>
          <w:tcPr>
            <w:tcW w:w="4030" w:type="dxa"/>
            <w:shd w:val="clear" w:color="auto" w:fill="D9D9D9" w:themeFill="background1" w:themeFillShade="D9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プログラム期間（移動のみの日は除く）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C04948" w:rsidRPr="00B20B0A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単位数　※</w:t>
            </w:r>
          </w:p>
        </w:tc>
      </w:tr>
      <w:tr w:rsidR="00C04948" w:rsidTr="008E3D5A">
        <w:trPr>
          <w:trHeight w:val="589"/>
        </w:trPr>
        <w:tc>
          <w:tcPr>
            <w:tcW w:w="4299" w:type="dxa"/>
            <w:vAlign w:val="center"/>
          </w:tcPr>
          <w:p w:rsidR="00C04948" w:rsidRDefault="00C04948" w:rsidP="005F2CBF">
            <w:pPr>
              <w:snapToGrid w:val="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066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8E3D5A">
        <w:trPr>
          <w:trHeight w:val="589"/>
        </w:trPr>
        <w:tc>
          <w:tcPr>
            <w:tcW w:w="4299" w:type="dxa"/>
            <w:vAlign w:val="center"/>
          </w:tcPr>
          <w:p w:rsidR="00C04948" w:rsidRDefault="00C04948" w:rsidP="005F2CBF">
            <w:pPr>
              <w:snapToGrid w:val="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066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rPr>
          <w:trHeight w:val="589"/>
        </w:trPr>
        <w:tc>
          <w:tcPr>
            <w:tcW w:w="10456" w:type="dxa"/>
            <w:gridSpan w:val="4"/>
            <w:vAlign w:val="bottom"/>
          </w:tcPr>
          <w:p w:rsidR="00C04948" w:rsidRPr="00751844" w:rsidRDefault="00C04948" w:rsidP="005F2CBF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  <w:lang w:eastAsia="zh-TW"/>
              </w:rPr>
            </w:pPr>
            <w:r w:rsidRPr="0075184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lang w:eastAsia="zh-TW"/>
              </w:rPr>
              <w:t>合　計（海外派遣）：　　　　　　日間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</w:tr>
    </w:tbl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※すでに単位認定されている場合は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科目名と単位数を記入。</w:t>
      </w:r>
    </w:p>
    <w:p w:rsidR="00C04948" w:rsidRPr="00E861B7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※学外の派遣プログラムは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「海外における国際共修プログラム」の修了が申請条件となる。</w:t>
      </w:r>
    </w:p>
    <w:p w:rsidR="00C04948" w:rsidRPr="00751844" w:rsidRDefault="00C04948" w:rsidP="00C04948">
      <w:pPr>
        <w:snapToGrid w:val="0"/>
        <w:jc w:val="right"/>
        <w:rPr>
          <w:rFonts w:ascii="ＭＳ ゴシック" w:eastAsia="PMingLiU" w:hAnsi="ＭＳ ゴシック" w:cs="Times New Roman"/>
          <w:kern w:val="0"/>
          <w:sz w:val="20"/>
          <w:szCs w:val="20"/>
        </w:rPr>
      </w:pPr>
    </w:p>
    <w:p w:rsidR="00C04948" w:rsidRPr="00002BE2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02BE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国際的な活動・オンラインプログラム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99"/>
        <w:gridCol w:w="4030"/>
        <w:gridCol w:w="1066"/>
        <w:gridCol w:w="1061"/>
      </w:tblGrid>
      <w:tr w:rsidR="00C04948" w:rsidTr="005F2CBF">
        <w:trPr>
          <w:trHeight w:val="589"/>
        </w:trPr>
        <w:tc>
          <w:tcPr>
            <w:tcW w:w="4299" w:type="dxa"/>
            <w:shd w:val="clear" w:color="auto" w:fill="D9D9D9" w:themeFill="background1" w:themeFillShade="D9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プログラム名 / 科目名　※1</w:t>
            </w:r>
          </w:p>
        </w:tc>
        <w:tc>
          <w:tcPr>
            <w:tcW w:w="4030" w:type="dxa"/>
            <w:shd w:val="clear" w:color="auto" w:fill="D9D9D9" w:themeFill="background1" w:themeFillShade="D9"/>
            <w:vAlign w:val="center"/>
          </w:tcPr>
          <w:p w:rsidR="00C04948" w:rsidRPr="00751844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lang w:eastAsia="zh-TW"/>
              </w:rPr>
              <w:t>活動時間（合計時間）※2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C04948" w:rsidRPr="00751844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日数 3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単位数</w:t>
            </w:r>
          </w:p>
          <w:p w:rsidR="00C04948" w:rsidRDefault="00C04948" w:rsidP="005F2CB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※1</w:t>
            </w:r>
          </w:p>
        </w:tc>
      </w:tr>
      <w:tr w:rsidR="00C04948" w:rsidTr="008E3D5A">
        <w:trPr>
          <w:trHeight w:val="589"/>
        </w:trPr>
        <w:tc>
          <w:tcPr>
            <w:tcW w:w="4299" w:type="dxa"/>
            <w:vAlign w:val="center"/>
          </w:tcPr>
          <w:p w:rsidR="00C04948" w:rsidRDefault="00C04948" w:rsidP="005F2CBF">
            <w:pPr>
              <w:snapToGrid w:val="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:rsidR="00C04948" w:rsidRDefault="00C04948" w:rsidP="005F2CBF">
            <w:pPr>
              <w:snapToGrid w:val="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8E3D5A">
        <w:trPr>
          <w:trHeight w:val="589"/>
        </w:trPr>
        <w:tc>
          <w:tcPr>
            <w:tcW w:w="4299" w:type="dxa"/>
            <w:vAlign w:val="center"/>
          </w:tcPr>
          <w:p w:rsidR="00C04948" w:rsidRDefault="00C04948" w:rsidP="005F2CBF">
            <w:pPr>
              <w:snapToGrid w:val="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:rsidR="00C04948" w:rsidRDefault="00C04948" w:rsidP="005F2CBF">
            <w:pPr>
              <w:snapToGrid w:val="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04948" w:rsidRDefault="00C04948" w:rsidP="008E3D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rPr>
          <w:trHeight w:val="589"/>
        </w:trPr>
        <w:tc>
          <w:tcPr>
            <w:tcW w:w="10456" w:type="dxa"/>
            <w:gridSpan w:val="4"/>
            <w:vAlign w:val="bottom"/>
          </w:tcPr>
          <w:p w:rsidR="00C04948" w:rsidRPr="00751844" w:rsidRDefault="00C04948" w:rsidP="005F2CBF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75184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合　計（国際的な活動・オンライン）：　　　　　　日間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</w:t>
            </w:r>
            <w:r w:rsidRPr="009F75F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時間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※1　すでに単位認定されている場合は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科目名と単位数を記入。</w:t>
      </w:r>
    </w:p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※2　活動時間の詳細を別紙に記入。</w:t>
      </w:r>
    </w:p>
    <w:p w:rsidR="00C04948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※3　</w:t>
      </w:r>
      <w:r w:rsidRPr="0075184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４時間を１日に換算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し記入</w:t>
      </w:r>
      <w:r w:rsidRPr="0075184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。国際的な活動のみの場合は記入不要</w:t>
      </w:r>
    </w:p>
    <w:p w:rsidR="00C04948" w:rsidRPr="00865474" w:rsidRDefault="00C04948" w:rsidP="00C04948">
      <w:pPr>
        <w:snapToGrid w:val="0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:rsidR="00C04948" w:rsidRDefault="00C04948" w:rsidP="00C04948">
      <w:pPr>
        <w:widowControl/>
        <w:wordWrap w:val="0"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  <w:u w:val="single"/>
        </w:rPr>
      </w:pPr>
      <w:r w:rsidRPr="00E36B68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>合　計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>（海外派遣・国際的な活動・オンライン）</w:t>
      </w:r>
      <w:r w:rsidRPr="00E36B68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 xml:space="preserve">：　　　　　　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>日間・時間</w:t>
      </w:r>
    </w:p>
    <w:p w:rsidR="00C04948" w:rsidRPr="00E36B68" w:rsidRDefault="00C04948" w:rsidP="00C04948">
      <w:pPr>
        <w:widowControl/>
        <w:jc w:val="right"/>
        <w:rPr>
          <w:rFonts w:ascii="ＭＳ ゴシック" w:eastAsia="PMingLiU" w:hAnsi="ＭＳ ゴシック" w:cs="Times New Roman"/>
          <w:kern w:val="0"/>
          <w:sz w:val="20"/>
          <w:szCs w:val="20"/>
          <w:u w:val="single"/>
        </w:rPr>
      </w:pPr>
    </w:p>
    <w:p w:rsidR="00C04948" w:rsidRPr="00865474" w:rsidRDefault="00C04948" w:rsidP="00C04948">
      <w:pPr>
        <w:widowControl/>
        <w:jc w:val="right"/>
        <w:rPr>
          <w:rFonts w:ascii="ＭＳ ゴシック" w:eastAsia="DengXian" w:hAnsi="ＭＳ ゴシック" w:cs="Times New Roman"/>
          <w:kern w:val="0"/>
          <w:sz w:val="20"/>
          <w:szCs w:val="20"/>
          <w:u w:val="single"/>
          <w:lang w:eastAsia="zh-CN"/>
        </w:rPr>
      </w:pPr>
      <w:r w:rsidRPr="00E36B68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CN"/>
        </w:rPr>
        <w:t>単位数：　　１　　　単位</w:t>
      </w:r>
    </w:p>
    <w:p w:rsidR="00C04948" w:rsidRPr="004B29E7" w:rsidRDefault="00C04948" w:rsidP="00C04948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4B29E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※活動レポート（様式任意）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は</w:t>
      </w:r>
      <w:r w:rsidRPr="004B29E7">
        <w:rPr>
          <w:rFonts w:ascii="ＭＳ ゴシック" w:eastAsia="ＭＳ ゴシック" w:hAnsi="ＭＳ ゴシック" w:cs="Times New Roman"/>
          <w:kern w:val="0"/>
          <w:sz w:val="20"/>
          <w:szCs w:val="20"/>
        </w:rPr>
        <w:t>A4サイズ1枚程度で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作成してください。</w:t>
      </w:r>
    </w:p>
    <w:p w:rsidR="00C04948" w:rsidRPr="004B29E7" w:rsidRDefault="00C04948" w:rsidP="00C04948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4B29E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※複数のプログラムに参加した場合は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 w:rsidRPr="004B29E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各プログラムごとに活動レポートを作成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してください。</w:t>
      </w:r>
    </w:p>
    <w:p w:rsidR="00C04948" w:rsidRDefault="00C04948" w:rsidP="00C04948">
      <w:pPr>
        <w:widowControl/>
        <w:ind w:left="200" w:hangingChars="100" w:hanging="20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4B29E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※学外のプログラムに参加した場合は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以下の書類も添付してください。</w:t>
      </w:r>
    </w:p>
    <w:p w:rsidR="00C04948" w:rsidRDefault="00C04948" w:rsidP="00C04948">
      <w:pPr>
        <w:widowControl/>
        <w:ind w:leftChars="300" w:left="63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①プログラム概要がわかるもの　②参加確認書類（参加確定メールや修了証の写し）</w:t>
      </w:r>
    </w:p>
    <w:p w:rsidR="00C04948" w:rsidRDefault="00C04948" w:rsidP="00C04948">
      <w:pPr>
        <w:widowControl/>
        <w:ind w:left="200" w:hangingChars="100" w:hanging="20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</w:t>
      </w:r>
      <w:r w:rsidRPr="00C94418">
        <w:rPr>
          <w:rFonts w:ascii="ＭＳ ゴシック" w:eastAsia="ＭＳ ゴシック" w:hAnsi="ＭＳ ゴシック" w:cs="Times New Roman"/>
          <w:kern w:val="0"/>
          <w:sz w:val="20"/>
          <w:szCs w:val="20"/>
        </w:rPr>
        <w:t>参加したプログラムの数に応じて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 w:rsidRPr="00C94418">
        <w:rPr>
          <w:rFonts w:ascii="ＭＳ ゴシック" w:eastAsia="ＭＳ ゴシック" w:hAnsi="ＭＳ ゴシック" w:cs="Times New Roman"/>
          <w:kern w:val="0"/>
          <w:sz w:val="20"/>
          <w:szCs w:val="20"/>
        </w:rPr>
        <w:t>表に行を追加してご記入ください。</w:t>
      </w:r>
    </w:p>
    <w:p w:rsidR="00FE58F1" w:rsidRDefault="00C04948" w:rsidP="00C04948">
      <w:pPr>
        <w:widowControl/>
        <w:ind w:left="200" w:hangingChars="100" w:hanging="20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86547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※既に単位認定されている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場合</w:t>
      </w:r>
      <w:r w:rsidRPr="0086547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は</w:t>
      </w:r>
      <w:r w:rsidRPr="00544A6B">
        <w:rPr>
          <w:rFonts w:ascii="ＭＳ ゴシック" w:eastAsia="ＭＳ ゴシック" w:hAnsi="ＭＳ ゴシック" w:cs="Times New Roman"/>
          <w:kern w:val="0"/>
          <w:sz w:val="20"/>
          <w:szCs w:val="20"/>
        </w:rPr>
        <w:t>，</w:t>
      </w:r>
      <w:r w:rsidR="00684505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新たに履修・成績登録は</w:t>
      </w:r>
      <w:r w:rsidR="00FE58F1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行わず，</w:t>
      </w:r>
      <w:r w:rsidRPr="0086547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「グローバルフィールドスタディ」の単位を</w:t>
      </w:r>
    </w:p>
    <w:p w:rsidR="00C04948" w:rsidRDefault="00C04948" w:rsidP="00FE58F1">
      <w:pPr>
        <w:widowControl/>
        <w:ind w:leftChars="100" w:left="410" w:hangingChars="100" w:hanging="20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bookmarkStart w:id="0" w:name="_GoBack"/>
      <w:bookmarkEnd w:id="0"/>
      <w:r w:rsidRPr="0086547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修得したものとして読み替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えます</w:t>
      </w:r>
      <w:r w:rsidRPr="0086547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。</w:t>
      </w:r>
    </w:p>
    <w:p w:rsidR="00C04948" w:rsidRDefault="0003532F" w:rsidP="00E02165">
      <w:pPr>
        <w:widowControl/>
        <w:jc w:val="left"/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lastRenderedPageBreak/>
        <w:t>※</w:t>
      </w:r>
      <w:r w:rsidR="00C04948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国際的な活動・オンラインプログラムに参加した場合は、以下の表に活動時間を記入してください。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198"/>
        <w:gridCol w:w="820"/>
        <w:gridCol w:w="3149"/>
        <w:gridCol w:w="4791"/>
      </w:tblGrid>
      <w:tr w:rsidR="00C04948" w:rsidTr="005F2CBF">
        <w:trPr>
          <w:trHeight w:val="644"/>
        </w:trPr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活動日</w:t>
            </w:r>
          </w:p>
        </w:tc>
        <w:tc>
          <w:tcPr>
            <w:tcW w:w="820" w:type="dxa"/>
            <w:vAlign w:val="center"/>
          </w:tcPr>
          <w:p w:rsidR="00C04948" w:rsidRPr="00E51B33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51B3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</w:t>
            </w:r>
          </w:p>
          <w:p w:rsidR="00C04948" w:rsidRPr="00544A6B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E51B3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時間数</w:t>
            </w:r>
          </w:p>
        </w:tc>
        <w:tc>
          <w:tcPr>
            <w:tcW w:w="3149" w:type="dxa"/>
            <w:vAlign w:val="center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プログラム名</w:t>
            </w:r>
          </w:p>
        </w:tc>
        <w:tc>
          <w:tcPr>
            <w:tcW w:w="4791" w:type="dxa"/>
            <w:vAlign w:val="center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活動内容</w:t>
            </w: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2024/9/12</w:t>
            </w: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44A6B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ジェトロ岡山特別セミナー</w:t>
            </w: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セミナー参加</w:t>
            </w: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2024/4/5</w:t>
            </w: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51B3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EPOKバディ</w:t>
            </w: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住民登録手続きの付き添い</w:t>
            </w: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2024/4/6</w:t>
            </w: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49" w:type="dxa"/>
          </w:tcPr>
          <w:p w:rsidR="00C04948" w:rsidRPr="00E51B33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51B3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EPOKバディ</w:t>
            </w: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生活必需品購入の付き添い</w:t>
            </w: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04948" w:rsidTr="005F2CBF">
        <w:tc>
          <w:tcPr>
            <w:tcW w:w="498" w:type="dxa"/>
          </w:tcPr>
          <w:p w:rsidR="00C04948" w:rsidRDefault="00C04948" w:rsidP="008E3D5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</w:tcPr>
          <w:p w:rsidR="00C04948" w:rsidRDefault="00C04948" w:rsidP="005F2CB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C04948" w:rsidRDefault="00C04948" w:rsidP="005F2CBF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</w:tbl>
    <w:p w:rsidR="00C04948" w:rsidRDefault="00C04948" w:rsidP="00C04948">
      <w:pPr>
        <w:widowControl/>
        <w:ind w:left="200" w:hangingChars="100" w:hanging="200"/>
        <w:jc w:val="left"/>
        <w:rPr>
          <w:rFonts w:ascii="ＭＳ ゴシック" w:eastAsia="PMingLiU" w:hAnsi="ＭＳ ゴシック" w:cs="Times New Roman"/>
          <w:kern w:val="0"/>
          <w:sz w:val="20"/>
          <w:szCs w:val="20"/>
          <w:u w:val="single"/>
          <w:lang w:eastAsia="zh-TW"/>
        </w:rPr>
      </w:pPr>
    </w:p>
    <w:p w:rsidR="00C04948" w:rsidRDefault="00C04948" w:rsidP="00C04948">
      <w:pPr>
        <w:widowControl/>
        <w:ind w:left="200" w:hangingChars="100" w:hanging="200"/>
        <w:jc w:val="right"/>
        <w:rPr>
          <w:rFonts w:ascii="ＭＳ ゴシック" w:eastAsia="PMingLiU" w:hAnsi="ＭＳ ゴシック" w:cs="Times New Roman"/>
          <w:kern w:val="0"/>
          <w:sz w:val="20"/>
          <w:szCs w:val="20"/>
          <w:u w:val="single"/>
          <w:lang w:eastAsia="zh-TW"/>
        </w:rPr>
      </w:pPr>
      <w:r w:rsidRPr="00E36B68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合　計：　　　　　　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>時間</w:t>
      </w:r>
    </w:p>
    <w:p w:rsidR="00C04948" w:rsidRDefault="00C04948" w:rsidP="00C04948">
      <w:pPr>
        <w:widowControl/>
        <w:ind w:left="200" w:hangingChars="100" w:hanging="200"/>
        <w:jc w:val="right"/>
        <w:rPr>
          <w:rFonts w:ascii="ＭＳ ゴシック" w:eastAsia="PMingLiU" w:hAnsi="ＭＳ ゴシック" w:cs="Times New Roman"/>
          <w:kern w:val="0"/>
          <w:sz w:val="20"/>
          <w:szCs w:val="20"/>
          <w:lang w:eastAsia="zh-TW"/>
        </w:rPr>
      </w:pPr>
    </w:p>
    <w:p w:rsidR="00C86E09" w:rsidRPr="00C04948" w:rsidRDefault="00C86E09" w:rsidP="00C04948">
      <w:pPr>
        <w:rPr>
          <w:lang w:eastAsia="zh-TW"/>
        </w:rPr>
      </w:pPr>
    </w:p>
    <w:sectPr w:rsidR="00C86E09" w:rsidRPr="00C04948" w:rsidSect="009F70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25" w:rsidRDefault="00803A25" w:rsidP="00803A25">
      <w:r>
        <w:separator/>
      </w:r>
    </w:p>
  </w:endnote>
  <w:endnote w:type="continuationSeparator" w:id="0">
    <w:p w:rsidR="00803A25" w:rsidRDefault="00803A25" w:rsidP="0080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25" w:rsidRDefault="00803A25" w:rsidP="00803A25">
      <w:r>
        <w:separator/>
      </w:r>
    </w:p>
  </w:footnote>
  <w:footnote w:type="continuationSeparator" w:id="0">
    <w:p w:rsidR="00803A25" w:rsidRDefault="00803A25" w:rsidP="0080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002BE2"/>
    <w:rsid w:val="0003532F"/>
    <w:rsid w:val="002C54C4"/>
    <w:rsid w:val="003268EB"/>
    <w:rsid w:val="004B29E7"/>
    <w:rsid w:val="005456E9"/>
    <w:rsid w:val="00684505"/>
    <w:rsid w:val="006C004B"/>
    <w:rsid w:val="00751844"/>
    <w:rsid w:val="00762DB5"/>
    <w:rsid w:val="007A6A2D"/>
    <w:rsid w:val="00803A25"/>
    <w:rsid w:val="008E3D5A"/>
    <w:rsid w:val="009117FF"/>
    <w:rsid w:val="00B20B0A"/>
    <w:rsid w:val="00B53040"/>
    <w:rsid w:val="00B8708C"/>
    <w:rsid w:val="00C04948"/>
    <w:rsid w:val="00C86E09"/>
    <w:rsid w:val="00C94418"/>
    <w:rsid w:val="00CC1022"/>
    <w:rsid w:val="00D164A8"/>
    <w:rsid w:val="00D6757C"/>
    <w:rsid w:val="00E02165"/>
    <w:rsid w:val="00E36B68"/>
    <w:rsid w:val="00F332B8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D609BC"/>
  <w15:chartTrackingRefBased/>
  <w15:docId w15:val="{732733A2-5426-411B-935D-3D4EE6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25"/>
  </w:style>
  <w:style w:type="paragraph" w:styleId="a6">
    <w:name w:val="footer"/>
    <w:basedOn w:val="a"/>
    <w:link w:val="a7"/>
    <w:uiPriority w:val="99"/>
    <w:unhideWhenUsed/>
    <w:rsid w:val="00803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彩依子</dc:creator>
  <cp:keywords/>
  <dc:description/>
  <cp:lastModifiedBy>岡﨑 彩依子</cp:lastModifiedBy>
  <cp:revision>18</cp:revision>
  <cp:lastPrinted>2024-12-04T07:34:00Z</cp:lastPrinted>
  <dcterms:created xsi:type="dcterms:W3CDTF">2024-11-28T06:59:00Z</dcterms:created>
  <dcterms:modified xsi:type="dcterms:W3CDTF">2025-01-28T08:16:00Z</dcterms:modified>
</cp:coreProperties>
</file>